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6C" w:rsidRPr="00EB43A5" w:rsidRDefault="00A2726C">
      <w:pPr>
        <w:pStyle w:val="Heading1"/>
        <w:rPr>
          <w:b/>
          <w:sz w:val="28"/>
          <w:szCs w:val="28"/>
        </w:rPr>
      </w:pPr>
      <w:bookmarkStart w:id="0" w:name="_GoBack"/>
      <w:bookmarkEnd w:id="0"/>
      <w:r w:rsidRPr="00EB43A5">
        <w:rPr>
          <w:b/>
          <w:sz w:val="28"/>
          <w:szCs w:val="28"/>
        </w:rPr>
        <w:t xml:space="preserve">BIOL 112 – OUTLINE </w:t>
      </w:r>
      <w:r w:rsidR="00EB43A5" w:rsidRPr="00EB43A5">
        <w:rPr>
          <w:b/>
          <w:sz w:val="28"/>
          <w:szCs w:val="28"/>
        </w:rPr>
        <w:t>#</w:t>
      </w:r>
      <w:r w:rsidR="00BB3F30">
        <w:rPr>
          <w:b/>
          <w:sz w:val="28"/>
          <w:szCs w:val="28"/>
        </w:rPr>
        <w:t>3</w:t>
      </w:r>
      <w:r w:rsidRPr="00EB43A5">
        <w:rPr>
          <w:b/>
          <w:sz w:val="28"/>
          <w:szCs w:val="28"/>
        </w:rPr>
        <w:t xml:space="preserve"> – </w:t>
      </w:r>
      <w:r w:rsidR="00EB43A5" w:rsidRPr="00EB43A5">
        <w:rPr>
          <w:b/>
          <w:sz w:val="28"/>
          <w:szCs w:val="28"/>
        </w:rPr>
        <w:t>ORIGIN OF SPECIES</w:t>
      </w:r>
    </w:p>
    <w:p w:rsidR="00A2726C" w:rsidRDefault="00A2726C">
      <w:pPr>
        <w:rPr>
          <w:sz w:val="24"/>
        </w:rPr>
      </w:pPr>
    </w:p>
    <w:p w:rsidR="007D0612" w:rsidRDefault="007D0612" w:rsidP="007D061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Species concepts</w:t>
      </w:r>
    </w:p>
    <w:p w:rsidR="007D0612" w:rsidRDefault="007D0612" w:rsidP="007D0612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biological species</w:t>
      </w:r>
    </w:p>
    <w:p w:rsidR="007D0612" w:rsidRDefault="007D0612" w:rsidP="007D0612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morphological species</w:t>
      </w:r>
    </w:p>
    <w:p w:rsidR="007D0612" w:rsidRDefault="007D0612" w:rsidP="007D0612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other concepts</w:t>
      </w:r>
    </w:p>
    <w:p w:rsidR="00D8373B" w:rsidRDefault="00D8373B" w:rsidP="00D8373B">
      <w:pPr>
        <w:rPr>
          <w:sz w:val="24"/>
        </w:rPr>
      </w:pPr>
    </w:p>
    <w:p w:rsidR="00A2726C" w:rsidRDefault="00396D8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Development and maintenance of reproductive isolation</w:t>
      </w:r>
    </w:p>
    <w:p w:rsidR="00A2726C" w:rsidRDefault="00A55E5E" w:rsidP="00396D84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pre-zygotic barriers</w:t>
      </w:r>
    </w:p>
    <w:p w:rsidR="00396D84" w:rsidRDefault="00A55E5E" w:rsidP="00396D84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post-zygotic barriers</w:t>
      </w:r>
    </w:p>
    <w:p w:rsidR="008B032F" w:rsidRDefault="008B032F" w:rsidP="008B032F">
      <w:pPr>
        <w:rPr>
          <w:sz w:val="24"/>
        </w:rPr>
      </w:pPr>
    </w:p>
    <w:p w:rsidR="008B032F" w:rsidRDefault="008B032F" w:rsidP="008B032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Patterns of speciation</w:t>
      </w:r>
    </w:p>
    <w:p w:rsidR="008B032F" w:rsidRDefault="00152946" w:rsidP="00152946">
      <w:pPr>
        <w:numPr>
          <w:ilvl w:val="0"/>
          <w:numId w:val="16"/>
        </w:numPr>
        <w:rPr>
          <w:sz w:val="24"/>
        </w:rPr>
      </w:pPr>
      <w:r>
        <w:rPr>
          <w:sz w:val="24"/>
        </w:rPr>
        <w:t>allopatric</w:t>
      </w:r>
    </w:p>
    <w:p w:rsidR="00A2726C" w:rsidRDefault="00152946" w:rsidP="00152946">
      <w:pPr>
        <w:numPr>
          <w:ilvl w:val="0"/>
          <w:numId w:val="16"/>
        </w:numPr>
        <w:rPr>
          <w:sz w:val="24"/>
        </w:rPr>
      </w:pPr>
      <w:r>
        <w:rPr>
          <w:sz w:val="24"/>
        </w:rPr>
        <w:t>sympatric</w:t>
      </w:r>
    </w:p>
    <w:p w:rsidR="008146AC" w:rsidRDefault="008146AC" w:rsidP="008146AC">
      <w:pPr>
        <w:rPr>
          <w:sz w:val="24"/>
        </w:rPr>
      </w:pPr>
    </w:p>
    <w:p w:rsidR="008146AC" w:rsidRDefault="008146AC" w:rsidP="008146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Macroevolution</w:t>
      </w:r>
    </w:p>
    <w:p w:rsidR="00B622B7" w:rsidRDefault="00B622B7" w:rsidP="00B622B7">
      <w:pPr>
        <w:rPr>
          <w:sz w:val="24"/>
        </w:rPr>
      </w:pPr>
    </w:p>
    <w:p w:rsidR="00B622B7" w:rsidRDefault="00B622B7" w:rsidP="008146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Human evolution</w:t>
      </w:r>
    </w:p>
    <w:sectPr w:rsidR="00B622B7">
      <w:pgSz w:w="12240" w:h="15840"/>
      <w:pgMar w:top="1440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11CE"/>
    <w:multiLevelType w:val="singleLevel"/>
    <w:tmpl w:val="96F81F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AF602BA"/>
    <w:multiLevelType w:val="hybridMultilevel"/>
    <w:tmpl w:val="936C3322"/>
    <w:lvl w:ilvl="0" w:tplc="5A2E01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6A234E"/>
    <w:multiLevelType w:val="hybridMultilevel"/>
    <w:tmpl w:val="54189D54"/>
    <w:lvl w:ilvl="0" w:tplc="15BE85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FE43F8"/>
    <w:multiLevelType w:val="singleLevel"/>
    <w:tmpl w:val="A4025F6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3A57AAC"/>
    <w:multiLevelType w:val="singleLevel"/>
    <w:tmpl w:val="C05656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89E22CC"/>
    <w:multiLevelType w:val="singleLevel"/>
    <w:tmpl w:val="24E23B8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C9C53A5"/>
    <w:multiLevelType w:val="singleLevel"/>
    <w:tmpl w:val="43323D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4E683F7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F7A4DF2"/>
    <w:multiLevelType w:val="singleLevel"/>
    <w:tmpl w:val="13BC83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5586975"/>
    <w:multiLevelType w:val="singleLevel"/>
    <w:tmpl w:val="18C208C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6622696"/>
    <w:multiLevelType w:val="singleLevel"/>
    <w:tmpl w:val="E6841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58F627FE"/>
    <w:multiLevelType w:val="singleLevel"/>
    <w:tmpl w:val="C5608F5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C3D47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D6D5FC8"/>
    <w:multiLevelType w:val="singleLevel"/>
    <w:tmpl w:val="6FA222F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EBB653D"/>
    <w:multiLevelType w:val="singleLevel"/>
    <w:tmpl w:val="31701EC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C7B485E"/>
    <w:multiLevelType w:val="singleLevel"/>
    <w:tmpl w:val="E9B8EBF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5"/>
  </w:num>
  <w:num w:numId="9">
    <w:abstractNumId w:val="6"/>
  </w:num>
  <w:num w:numId="10">
    <w:abstractNumId w:val="11"/>
  </w:num>
  <w:num w:numId="11">
    <w:abstractNumId w:val="0"/>
  </w:num>
  <w:num w:numId="12">
    <w:abstractNumId w:val="9"/>
  </w:num>
  <w:num w:numId="13">
    <w:abstractNumId w:val="5"/>
  </w:num>
  <w:num w:numId="14">
    <w:abstractNumId w:val="14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937"/>
    <w:rsid w:val="00152946"/>
    <w:rsid w:val="00356937"/>
    <w:rsid w:val="00396D84"/>
    <w:rsid w:val="00603CAA"/>
    <w:rsid w:val="007D0612"/>
    <w:rsid w:val="008146AC"/>
    <w:rsid w:val="008B032F"/>
    <w:rsid w:val="00A2726C"/>
    <w:rsid w:val="00A55E5E"/>
    <w:rsid w:val="00B622B7"/>
    <w:rsid w:val="00BB3F30"/>
    <w:rsid w:val="00D8373B"/>
    <w:rsid w:val="00DA4E90"/>
    <w:rsid w:val="00EB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BIOL112 -- OUTLINE #1 -- EVOLUTION</vt:lpstr>
    </vt:vector>
  </TitlesOfParts>
  <Company>College of Charleston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BIOL112 -- OUTLINE #1 -- EVOLUTION</dc:title>
  <dc:creator>Jean Everett</dc:creator>
  <cp:lastModifiedBy>Everett, Jean B</cp:lastModifiedBy>
  <cp:revision>2</cp:revision>
  <dcterms:created xsi:type="dcterms:W3CDTF">2013-01-08T18:32:00Z</dcterms:created>
  <dcterms:modified xsi:type="dcterms:W3CDTF">2013-01-08T18:32:00Z</dcterms:modified>
</cp:coreProperties>
</file>